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DF" w:rsidRPr="009124BE" w:rsidRDefault="009124BE" w:rsidP="009124BE">
      <w:pPr>
        <w:jc w:val="center"/>
        <w:rPr>
          <w:rFonts w:ascii="Times New Roman" w:hAnsi="Times New Roman" w:cs="Times New Roman"/>
          <w:b/>
        </w:rPr>
      </w:pPr>
      <w:r w:rsidRPr="009124BE">
        <w:rPr>
          <w:rFonts w:ascii="Times New Roman" w:hAnsi="Times New Roman" w:cs="Times New Roman"/>
          <w:b/>
        </w:rPr>
        <w:t>НЕДЕЛЬНЫЙ ПЛАН ТРЕНИРОВОК НП-</w:t>
      </w:r>
      <w:proofErr w:type="gramStart"/>
      <w:r w:rsidRPr="009124BE">
        <w:rPr>
          <w:rFonts w:ascii="Times New Roman" w:hAnsi="Times New Roman" w:cs="Times New Roman"/>
          <w:b/>
        </w:rPr>
        <w:t>1  201</w:t>
      </w:r>
      <w:bookmarkStart w:id="0" w:name="_GoBack"/>
      <w:bookmarkEnd w:id="0"/>
      <w:r w:rsidRPr="009124BE">
        <w:rPr>
          <w:rFonts w:ascii="Times New Roman" w:hAnsi="Times New Roman" w:cs="Times New Roman"/>
          <w:b/>
        </w:rPr>
        <w:t>1</w:t>
      </w:r>
      <w:proofErr w:type="gramEnd"/>
      <w:r w:rsidRPr="009124BE">
        <w:rPr>
          <w:rFonts w:ascii="Times New Roman" w:hAnsi="Times New Roman" w:cs="Times New Roman"/>
          <w:b/>
        </w:rPr>
        <w:t xml:space="preserve"> ГОДА РОЖДЕНИЯ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543"/>
        <w:gridCol w:w="3421"/>
        <w:gridCol w:w="1985"/>
        <w:gridCol w:w="1701"/>
        <w:gridCol w:w="1842"/>
      </w:tblGrid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06.0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3*15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пресс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3*15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 присед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 максимальное кол-во раз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Выпрыгивание из глубокого приседа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3*20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 на одной ноге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 2*10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 2*10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 на каждую ногу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Левая  3</w:t>
            </w:r>
            <w:proofErr w:type="gramEnd"/>
            <w:r>
              <w:rPr>
                <w:rFonts w:ascii="Times New Roman" w:hAnsi="Times New Roman" w:cs="Times New Roman"/>
              </w:rPr>
              <w:t>*15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 3*15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с выпрыгиванием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2*20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прямых руках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2*60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Планка 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3*60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 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2*60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3*60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(на упорах для отжимания)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3*20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Перекаты в низком приседе 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 10 на каждую ногу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Дриблинг (восьмерка) клюшка, краги, деревянный мяч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удобной стороны 3 мин.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собой 3 мин.</w:t>
            </w:r>
          </w:p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неудобной стороны 3 мин.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  <w:tr w:rsidR="00867E56" w:rsidTr="00867E56">
        <w:tc>
          <w:tcPr>
            <w:tcW w:w="543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2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по 30 секунд каждое упражнение</w:t>
            </w:r>
          </w:p>
        </w:tc>
        <w:tc>
          <w:tcPr>
            <w:tcW w:w="1985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E56" w:rsidRDefault="00867E56">
            <w:pPr>
              <w:rPr>
                <w:rFonts w:ascii="Times New Roman" w:hAnsi="Times New Roman" w:cs="Times New Roman"/>
              </w:rPr>
            </w:pPr>
          </w:p>
        </w:tc>
      </w:tr>
    </w:tbl>
    <w:p w:rsidR="000817C4" w:rsidRPr="0046799F" w:rsidRDefault="000817C4">
      <w:pPr>
        <w:rPr>
          <w:rFonts w:ascii="Times New Roman" w:hAnsi="Times New Roman" w:cs="Times New Roman"/>
          <w:sz w:val="36"/>
          <w:szCs w:val="36"/>
        </w:rPr>
      </w:pPr>
      <w:r w:rsidRPr="0046799F">
        <w:rPr>
          <w:rFonts w:ascii="Times New Roman" w:hAnsi="Times New Roman" w:cs="Times New Roman"/>
          <w:sz w:val="36"/>
          <w:szCs w:val="36"/>
        </w:rPr>
        <w:t xml:space="preserve">              ОТДЫХ МЕЖДУ ПОДХОДАМИ 90 СЕКУНД!!!!!!</w:t>
      </w:r>
    </w:p>
    <w:sectPr w:rsidR="000817C4" w:rsidRPr="0046799F" w:rsidSect="00D76D2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0"/>
    <w:rsid w:val="000817C4"/>
    <w:rsid w:val="0037293B"/>
    <w:rsid w:val="0046799F"/>
    <w:rsid w:val="00473E6A"/>
    <w:rsid w:val="00547C45"/>
    <w:rsid w:val="00622C97"/>
    <w:rsid w:val="00860520"/>
    <w:rsid w:val="00867E56"/>
    <w:rsid w:val="009124BE"/>
    <w:rsid w:val="009746DF"/>
    <w:rsid w:val="00D76D28"/>
    <w:rsid w:val="00E2329E"/>
    <w:rsid w:val="00ED0266"/>
    <w:rsid w:val="00F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F5B1"/>
  <w15:chartTrackingRefBased/>
  <w15:docId w15:val="{0E305974-2164-4B41-BACE-3300E5C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2020-04-06T10:52:00Z</cp:lastPrinted>
  <dcterms:created xsi:type="dcterms:W3CDTF">2020-04-06T15:16:00Z</dcterms:created>
  <dcterms:modified xsi:type="dcterms:W3CDTF">2020-04-06T15:18:00Z</dcterms:modified>
</cp:coreProperties>
</file>